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0CF1" w14:textId="742FE997" w:rsidR="001118EE" w:rsidRPr="003437DB" w:rsidRDefault="001118EE" w:rsidP="001118EE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095C9E3A" wp14:editId="412EC620">
            <wp:extent cx="2160000" cy="390053"/>
            <wp:effectExtent l="0" t="0" r="0" b="0"/>
            <wp:docPr id="10" name="Image 10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B7784">
        <w:rPr>
          <w:rFonts w:asciiTheme="majorHAnsi" w:hAnsiTheme="majorHAnsi" w:cstheme="majorHAnsi"/>
          <w:b/>
          <w:bCs/>
          <w:sz w:val="32"/>
          <w:szCs w:val="32"/>
        </w:rPr>
        <w:t>Chapitre 3</w:t>
      </w:r>
    </w:p>
    <w:p w14:paraId="0370A765" w14:textId="5FD0F988" w:rsidR="009B7784" w:rsidRPr="009B7784" w:rsidRDefault="009B7784" w:rsidP="009B7784">
      <w:pPr>
        <w:rPr>
          <w:rFonts w:asciiTheme="majorHAnsi" w:hAnsiTheme="majorHAnsi" w:cstheme="majorHAnsi"/>
          <w:b/>
        </w:rPr>
      </w:pPr>
      <w:bookmarkStart w:id="0" w:name="_Hlk67744749"/>
      <w:r w:rsidRPr="009B7784">
        <w:rPr>
          <w:rFonts w:asciiTheme="majorHAnsi" w:hAnsiTheme="majorHAnsi" w:cstheme="majorHAnsi"/>
          <w:b/>
        </w:rPr>
        <w:t>Exercice 1</w:t>
      </w:r>
      <w:r w:rsidR="00CB3F36">
        <w:rPr>
          <w:rFonts w:asciiTheme="majorHAnsi" w:hAnsiTheme="majorHAnsi" w:cstheme="majorHAnsi"/>
          <w:b/>
        </w:rPr>
        <w:t>.</w:t>
      </w:r>
      <w:r w:rsidRPr="009B7784">
        <w:rPr>
          <w:rFonts w:asciiTheme="majorHAnsi" w:hAnsiTheme="majorHAnsi" w:cstheme="majorHAnsi"/>
          <w:b/>
        </w:rPr>
        <w:t xml:space="preserve"> Écrire des durées comme la somme d’un entier et d’une fraction inférieure à 1</w:t>
      </w:r>
    </w:p>
    <w:p w14:paraId="13D28391" w14:textId="77777777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</w:rPr>
        <w:t xml:space="preserve">Dimanche, Yanis a rejoint des amis à 11h45 pour un pique-nique. Ils ont déjeuné pendant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137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</m:oMath>
      <w:r w:rsidRPr="009B7784">
        <w:rPr>
          <w:rFonts w:asciiTheme="majorHAnsi" w:hAnsiTheme="majorHAnsi" w:cstheme="majorHAnsi"/>
        </w:rPr>
        <w:t xml:space="preserve"> d’heure. Ensuite ils ont joué au volley pendant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5</m:t>
            </m:r>
          </m:num>
          <m:den>
            <m:r>
              <w:rPr>
                <w:rFonts w:ascii="Cambria Math" w:hAnsi="Cambria Math" w:cstheme="majorHAnsi"/>
              </w:rPr>
              <m:t>6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 xml:space="preserve"> d’heure puis au foot pendant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17</m:t>
            </m:r>
          </m:num>
          <m:den>
            <m:r>
              <w:rPr>
                <w:rFonts w:ascii="Cambria Math" w:eastAsiaTheme="minorEastAsia" w:hAnsi="Cambria Math" w:cstheme="majorHAnsi"/>
              </w:rPr>
              <m:t>12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 xml:space="preserve"> d’heure. Yanis est ensuite rentré chez lui en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</w:rPr>
              <m:t>4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 xml:space="preserve"> d’heure.</w:t>
      </w:r>
    </w:p>
    <w:p w14:paraId="0E0E1C28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4BFA9618" w14:textId="2B942D4D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295422" wp14:editId="2A363668">
                <wp:simplePos x="0" y="0"/>
                <wp:positionH relativeFrom="column">
                  <wp:posOffset>2757805</wp:posOffset>
                </wp:positionH>
                <wp:positionV relativeFrom="paragraph">
                  <wp:posOffset>445135</wp:posOffset>
                </wp:positionV>
                <wp:extent cx="2559050" cy="1327149"/>
                <wp:effectExtent l="0" t="0" r="0" b="698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0" cy="1327149"/>
                          <a:chOff x="0" y="1"/>
                          <a:chExt cx="2635250" cy="1205864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190500"/>
                            <a:ext cx="2454910" cy="1015365"/>
                            <a:chOff x="0" y="252548"/>
                            <a:chExt cx="2455817" cy="1015666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113739" y="415681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6C92BC" w14:textId="4A00F31A" w:rsidR="009B7784" w:rsidRPr="001118EE" w:rsidRDefault="009B7784" w:rsidP="009B7784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 w:rsidRPr="009B7784">
                                  <w:rPr>
                                    <w:rFonts w:asciiTheme="majorHAnsi" w:hAnsiTheme="majorHAnsi" w:cstheme="majorHAnsi"/>
                                  </w:rPr>
                                  <w:t>On effectue la division euclidienne du numérateur par le dénominateur.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1"/>
                            <a:ext cx="539750" cy="507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95422" id="Groupe 2" o:spid="_x0000_s1026" style="position:absolute;margin-left:217.15pt;margin-top:35.05pt;width:201.5pt;height:104.5pt;z-index:251701248;mso-width-relative:margin;mso-height-relative:margin" coordorigin="" coordsize="26352,12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">
                <v:group id="Groupe 3" o:spid="_x0000_s1027" style="position:absolute;top:1905;width:24549;height:10153" coordorigin=",2525" coordsize="24558,1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29" type="#_x0000_t202" style="position:absolute;left:1137;top:4156;width:20988;height:8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4A6C92BC" w14:textId="4A00F31A" w:rsidR="009B7784" w:rsidRPr="001118EE" w:rsidRDefault="009B7784" w:rsidP="009B7784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 w:rsidRPr="009B7784">
                            <w:rPr>
                              <w:rFonts w:asciiTheme="majorHAnsi" w:hAnsiTheme="majorHAnsi" w:cstheme="majorHAnsi"/>
                            </w:rPr>
                            <w:t>On effectue la division euclidienne du numérateur par le dénominateur. 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20955;width:5397;height:5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F9504C4" wp14:editId="6DF35324">
            <wp:extent cx="720000" cy="395397"/>
            <wp:effectExtent l="0" t="0" r="444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E34B" w14:textId="57CBB4DD" w:rsidR="009B7784" w:rsidRPr="009B7784" w:rsidRDefault="009B7784" w:rsidP="009B7784">
      <w:pPr>
        <w:spacing w:before="120" w:after="120" w:line="240" w:lineRule="auto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4CDAE0" wp14:editId="7158099D">
                <wp:simplePos x="0" y="0"/>
                <wp:positionH relativeFrom="column">
                  <wp:posOffset>262255</wp:posOffset>
                </wp:positionH>
                <wp:positionV relativeFrom="paragraph">
                  <wp:posOffset>101600</wp:posOffset>
                </wp:positionV>
                <wp:extent cx="2349500" cy="983615"/>
                <wp:effectExtent l="0" t="0" r="12700" b="2603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0" cy="983615"/>
                          <a:chOff x="249382" y="177336"/>
                          <a:chExt cx="1967345" cy="858981"/>
                        </a:xfrm>
                      </wpg:grpSpPr>
                      <wps:wsp>
                        <wps:cNvPr id="18" name="Rectangle à coins arrondis 18"/>
                        <wps:cNvSpPr/>
                        <wps:spPr>
                          <a:xfrm>
                            <a:off x="249382" y="177336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478012" y="226109"/>
                            <a:ext cx="1643006" cy="781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61B9A" w14:textId="15151B99" w:rsidR="009B7784" w:rsidRPr="009B59F4" w:rsidRDefault="009B7784" w:rsidP="009B7784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9B7784">
                                <w:rPr>
                                  <w:rFonts w:asciiTheme="majorHAnsi" w:hAnsiTheme="majorHAnsi" w:cstheme="minorHAnsi"/>
                                </w:rPr>
                                <w:t>Comment écrire une fraction comme la somme d’un nombre entier et d’une fraction inférieure à 1 ?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CDAE0" id="Groupe 17" o:spid="_x0000_s1031" style="position:absolute;margin-left:20.65pt;margin-top:8pt;width:185pt;height:77.45pt;z-index:251702272;mso-width-relative:margin;mso-height-relative:margin" coordorigin="2493,1773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">
                <v:roundrect id="Rectangle à coins arrondis 18" o:spid="_x0000_s1032" style="position:absolute;left:2493;top:1773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" fillcolor="window" strokecolor="#92d050" strokeweight="1pt">
                  <v:stroke joinstyle="miter"/>
                </v:roundrect>
                <v:shape id="Zone de texte 19" o:spid="_x0000_s1033" type="#_x0000_t202" style="position:absolute;left:4780;top:2261;width:16430;height: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2461B9A" w14:textId="15151B99" w:rsidR="009B7784" w:rsidRPr="009B59F4" w:rsidRDefault="009B7784" w:rsidP="009B7784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9B7784">
                          <w:rPr>
                            <w:rFonts w:asciiTheme="majorHAnsi" w:hAnsiTheme="majorHAnsi" w:cstheme="minorHAnsi"/>
                          </w:rPr>
                          <w:t>Comment écrire une fraction comme la somme d’un nombre entier et d’une fraction inférieure à 1 ?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7784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3296" behindDoc="1" locked="0" layoutInCell="1" allowOverlap="1" wp14:anchorId="74F2D424" wp14:editId="22C1525B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8A682" w14:textId="77777777" w:rsidR="009B7784" w:rsidRPr="009B7784" w:rsidRDefault="009B7784" w:rsidP="009B7784">
      <w:pPr>
        <w:spacing w:before="120" w:after="120" w:line="240" w:lineRule="auto"/>
        <w:rPr>
          <w:rFonts w:asciiTheme="majorHAnsi" w:hAnsiTheme="majorHAnsi" w:cstheme="majorHAnsi"/>
        </w:rPr>
      </w:pPr>
    </w:p>
    <w:p w14:paraId="2268C982" w14:textId="77777777" w:rsidR="009B7784" w:rsidRPr="009B7784" w:rsidRDefault="009B7784" w:rsidP="009B7784">
      <w:pPr>
        <w:spacing w:before="120" w:after="120" w:line="240" w:lineRule="auto"/>
        <w:rPr>
          <w:rFonts w:asciiTheme="majorHAnsi" w:hAnsiTheme="majorHAnsi" w:cstheme="majorHAnsi"/>
        </w:rPr>
      </w:pPr>
    </w:p>
    <w:p w14:paraId="29073281" w14:textId="77777777" w:rsidR="009B7784" w:rsidRPr="009B7784" w:rsidRDefault="009B7784" w:rsidP="009B7784">
      <w:pPr>
        <w:spacing w:before="120" w:after="120" w:line="240" w:lineRule="auto"/>
        <w:rPr>
          <w:rFonts w:asciiTheme="majorHAnsi" w:hAnsiTheme="majorHAnsi" w:cstheme="majorHAnsi"/>
        </w:rPr>
      </w:pPr>
    </w:p>
    <w:p w14:paraId="77E3941F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111B7AD3" w14:textId="66D2C070" w:rsidR="009B7784" w:rsidRPr="009B7784" w:rsidRDefault="009B7784" w:rsidP="009B7784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a.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 xml:space="preserve">Recopier et compléter : </w:t>
      </w:r>
      <w:r w:rsidRPr="009B7784">
        <w:rPr>
          <w:rFonts w:asciiTheme="majorHAnsi" w:eastAsiaTheme="minorEastAsia" w:hAnsiTheme="majorHAnsi" w:cstheme="majorHAnsi"/>
        </w:rPr>
        <w:t>« 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137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…×60+ …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  <m:r>
          <w:rPr>
            <w:rFonts w:ascii="Cambria Math" w:eastAsiaTheme="minorEastAsia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…×60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  <m:r>
          <w:rPr>
            <w:rFonts w:ascii="Cambria Math" w:hAnsi="Cambria Math" w:cstheme="majorHAnsi"/>
          </w:rPr>
          <m:t>+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  <m:r>
          <w:rPr>
            <w:rFonts w:ascii="Cambria Math" w:hAnsi="Cambria Math" w:cstheme="majorHAnsi"/>
          </w:rPr>
          <m:t>=…+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60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> »</w:t>
      </w:r>
    </w:p>
    <w:p w14:paraId="66439A63" w14:textId="5FCF128C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b.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Écrire 11h et demi, comme la somme d’un entier et d’une fraction inférieure à 1.</w:t>
      </w:r>
    </w:p>
    <w:p w14:paraId="4A86A879" w14:textId="27EC8758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c.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Calculer l’heure à laquelle Yanis et ses amis ont terminé leur déjeuner. Donner le résultat en heure</w:t>
      </w:r>
      <w:r w:rsidR="00CB3F36">
        <w:rPr>
          <w:rFonts w:asciiTheme="majorHAnsi" w:hAnsiTheme="majorHAnsi" w:cstheme="majorHAnsi"/>
        </w:rPr>
        <w:br/>
      </w:r>
      <w:r w:rsidRPr="009B7784">
        <w:rPr>
          <w:rFonts w:asciiTheme="majorHAnsi" w:hAnsiTheme="majorHAnsi" w:cstheme="majorHAnsi"/>
        </w:rPr>
        <w:t>et minute.</w:t>
      </w:r>
    </w:p>
    <w:p w14:paraId="2AFA0200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542B7DE2" w14:textId="36F9F20B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6DEE6D7D" wp14:editId="6EEB4D31">
            <wp:extent cx="720000" cy="399524"/>
            <wp:effectExtent l="0" t="0" r="4445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36AC" w14:textId="7DB75E51" w:rsidR="009B7784" w:rsidRPr="009B7784" w:rsidRDefault="009B7784" w:rsidP="009B7784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a.</w:t>
      </w:r>
      <w:r>
        <w:rPr>
          <w:rFonts w:asciiTheme="majorHAnsi" w:hAnsiTheme="majorHAnsi" w:cstheme="majorHAnsi"/>
        </w:rPr>
        <w:t xml:space="preserve"> </w:t>
      </w:r>
      <w:r w:rsidRPr="009B7784">
        <w:rPr>
          <w:rFonts w:asciiTheme="majorHAnsi" w:hAnsiTheme="majorHAnsi" w:cstheme="majorHAnsi"/>
        </w:rPr>
        <w:t xml:space="preserve">Écrire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5</m:t>
            </m:r>
          </m:num>
          <m:den>
            <m:r>
              <w:rPr>
                <w:rFonts w:ascii="Cambria Math" w:hAnsi="Cambria Math" w:cstheme="majorHAnsi"/>
              </w:rPr>
              <m:t>6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 xml:space="preserve"> et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</w:rPr>
            </m:ctrlPr>
          </m:fPr>
          <m:num>
            <m:r>
              <w:rPr>
                <w:rFonts w:ascii="Cambria Math" w:eastAsiaTheme="minorEastAsia" w:hAnsi="Cambria Math" w:cstheme="majorHAnsi"/>
              </w:rPr>
              <m:t>17</m:t>
            </m:r>
          </m:num>
          <m:den>
            <m:r>
              <w:rPr>
                <w:rFonts w:ascii="Cambria Math" w:eastAsiaTheme="minorEastAsia" w:hAnsi="Cambria Math" w:cstheme="majorHAnsi"/>
              </w:rPr>
              <m:t>12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 xml:space="preserve"> comme la somme d’un entier et d’une fraction inférieure à 1.</w:t>
      </w:r>
    </w:p>
    <w:p w14:paraId="620329B7" w14:textId="680F9861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b.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 xml:space="preserve">Pendant combien de temps Yanis a-t-il fait du sport cet après-midi-là ? Donner le résultat comme la somme d’un entier et d’une fraction inférieure à 1, puis convertir </w:t>
      </w:r>
      <w:r w:rsidR="00CB3F36">
        <w:rPr>
          <w:rFonts w:asciiTheme="majorHAnsi" w:hAnsiTheme="majorHAnsi" w:cstheme="majorHAnsi"/>
        </w:rPr>
        <w:t>le résultat en heure et minute</w:t>
      </w:r>
      <w:r w:rsidRPr="009B7784">
        <w:rPr>
          <w:rFonts w:asciiTheme="majorHAnsi" w:hAnsiTheme="majorHAnsi" w:cstheme="majorHAnsi"/>
        </w:rPr>
        <w:t>.</w:t>
      </w:r>
    </w:p>
    <w:p w14:paraId="2E644B64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58AD031C" w14:textId="0BB80D31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9ED3055" wp14:editId="7B641600">
            <wp:extent cx="720000" cy="400952"/>
            <wp:effectExtent l="0" t="0" r="444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2377" w14:textId="336A45F9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</w:rPr>
        <w:t>À quelle heure Yanis est-il rentré chez lui dimanche ?</w:t>
      </w:r>
    </w:p>
    <w:p w14:paraId="10263AFD" w14:textId="40652D08" w:rsidR="009B7784" w:rsidRDefault="009B7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5B1BC94" w14:textId="3955B424" w:rsidR="009B7784" w:rsidRPr="009B7784" w:rsidRDefault="003E4DEB" w:rsidP="009B778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Exercice 2</w:t>
      </w:r>
      <w:r w:rsidR="00CB3F36">
        <w:rPr>
          <w:rFonts w:asciiTheme="majorHAnsi" w:hAnsiTheme="majorHAnsi" w:cstheme="majorHAnsi"/>
          <w:b/>
        </w:rPr>
        <w:t>.</w:t>
      </w:r>
      <w:r w:rsidR="009B7784" w:rsidRPr="009B7784">
        <w:rPr>
          <w:rFonts w:asciiTheme="majorHAnsi" w:hAnsiTheme="majorHAnsi" w:cstheme="majorHAnsi"/>
          <w:b/>
        </w:rPr>
        <w:t xml:space="preserve"> Additionner, soustraire des nombres rationnels</w:t>
      </w:r>
    </w:p>
    <w:p w14:paraId="2E9C323F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39405495" w14:textId="77777777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</w:rPr>
        <w:t>Voici les résultats d’un sondage qui a été réalisé auprès des élèves d’un collège :</w:t>
      </w:r>
    </w:p>
    <w:p w14:paraId="73F9ACB8" w14:textId="14A036DB" w:rsidR="009B7784" w:rsidRPr="009B7784" w:rsidRDefault="00003556" w:rsidP="009B778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4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</m:oMath>
      <w:r w:rsidR="009B7784" w:rsidRPr="009B7784">
        <w:rPr>
          <w:rFonts w:asciiTheme="majorHAnsi" w:eastAsiaTheme="minorEastAsia" w:hAnsiTheme="majorHAnsi" w:cstheme="majorHAnsi"/>
        </w:rPr>
        <w:t xml:space="preserve"> des élèves ont un téléphone portable</w:t>
      </w:r>
      <w:r w:rsidR="00CB3F36">
        <w:rPr>
          <w:rFonts w:asciiTheme="majorHAnsi" w:eastAsiaTheme="minorEastAsia" w:hAnsiTheme="majorHAnsi" w:cstheme="majorHAnsi"/>
        </w:rPr>
        <w:t> ;</w:t>
      </w:r>
      <w:bookmarkStart w:id="1" w:name="_GoBack"/>
      <w:bookmarkEnd w:id="1"/>
    </w:p>
    <w:p w14:paraId="4C6411D1" w14:textId="77777777" w:rsidR="009B7784" w:rsidRPr="009B7784" w:rsidRDefault="00003556" w:rsidP="009B778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</m:oMath>
      <w:r w:rsidR="009B7784" w:rsidRPr="009B7784">
        <w:rPr>
          <w:rFonts w:asciiTheme="majorHAnsi" w:eastAsiaTheme="minorEastAsia" w:hAnsiTheme="majorHAnsi" w:cstheme="majorHAnsi"/>
        </w:rPr>
        <w:t xml:space="preserve"> des élèves ont un téléphone portable qui est un smartphone ;</w:t>
      </w:r>
    </w:p>
    <w:p w14:paraId="360C6C3F" w14:textId="77777777" w:rsidR="009B7784" w:rsidRPr="009B7784" w:rsidRDefault="00003556" w:rsidP="009B778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1</m:t>
            </m:r>
          </m:num>
          <m:den>
            <m:r>
              <w:rPr>
                <w:rFonts w:ascii="Cambria Math" w:hAnsi="Cambria Math" w:cstheme="majorHAnsi"/>
              </w:rPr>
              <m:t>35</m:t>
            </m:r>
          </m:den>
        </m:f>
      </m:oMath>
      <w:r w:rsidR="009B7784" w:rsidRPr="009B7784">
        <w:rPr>
          <w:rFonts w:asciiTheme="majorHAnsi" w:eastAsiaTheme="minorEastAsia" w:hAnsiTheme="majorHAnsi" w:cstheme="majorHAnsi"/>
        </w:rPr>
        <w:t xml:space="preserve"> des élèves ont un téléphone portable, mais pas d’ordinateur ;</w:t>
      </w:r>
    </w:p>
    <w:p w14:paraId="15A18741" w14:textId="77777777" w:rsidR="009B7784" w:rsidRPr="009B7784" w:rsidRDefault="00003556" w:rsidP="009B7784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5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</m:oMath>
      <w:r w:rsidR="009B7784" w:rsidRPr="009B7784">
        <w:rPr>
          <w:rFonts w:asciiTheme="majorHAnsi" w:eastAsiaTheme="minorEastAsia" w:hAnsiTheme="majorHAnsi" w:cstheme="majorHAnsi"/>
        </w:rPr>
        <w:t xml:space="preserve"> des élèves n’ont pas d’ordinateur.</w:t>
      </w:r>
    </w:p>
    <w:p w14:paraId="70CE7E56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73B0A596" w14:textId="2376BAB4" w:rsidR="009B7784" w:rsidRDefault="003E4DEB" w:rsidP="003E4DEB">
      <w:pPr>
        <w:spacing w:after="0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928952" wp14:editId="4A7CE6C4">
                <wp:simplePos x="0" y="0"/>
                <wp:positionH relativeFrom="column">
                  <wp:posOffset>-42545</wp:posOffset>
                </wp:positionH>
                <wp:positionV relativeFrom="paragraph">
                  <wp:posOffset>392430</wp:posOffset>
                </wp:positionV>
                <wp:extent cx="2497455" cy="1167130"/>
                <wp:effectExtent l="0" t="0" r="17145" b="13970"/>
                <wp:wrapNone/>
                <wp:docPr id="192" name="Groupe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455" cy="1167130"/>
                          <a:chOff x="-38210" y="-89983"/>
                          <a:chExt cx="2254459" cy="1047563"/>
                        </a:xfrm>
                      </wpg:grpSpPr>
                      <wpg:grpSp>
                        <wpg:cNvPr id="193" name="Groupe 193"/>
                        <wpg:cNvGrpSpPr/>
                        <wpg:grpSpPr>
                          <a:xfrm>
                            <a:off x="235049" y="35512"/>
                            <a:ext cx="1981200" cy="922068"/>
                            <a:chOff x="216486" y="58313"/>
                            <a:chExt cx="1981200" cy="922657"/>
                          </a:xfrm>
                        </wpg:grpSpPr>
                        <wps:wsp>
                          <wps:cNvPr id="194" name="Rectangle à coins arrondis 194"/>
                          <wps:cNvSpPr/>
                          <wps:spPr>
                            <a:xfrm>
                              <a:off x="216486" y="58313"/>
                              <a:ext cx="1981200" cy="92265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187" y="210005"/>
                              <a:ext cx="1660036" cy="608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ABB281" w14:textId="5A28B239" w:rsidR="009B7784" w:rsidRPr="0059712A" w:rsidRDefault="009B7784" w:rsidP="009B7784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 w:rsidRPr="009B7784">
                                  <w:rPr>
                                    <w:rFonts w:asciiTheme="majorHAnsi" w:hAnsiTheme="majorHAnsi" w:cstheme="majorHAnsi"/>
                                  </w:rPr>
                                  <w:t>Comment soustraire deux fractions de dénominateurs différents ?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6" name="Image 19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210" y="-89983"/>
                            <a:ext cx="577962" cy="572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28952" id="Groupe 192" o:spid="_x0000_s1034" style="position:absolute;margin-left:-3.35pt;margin-top:30.9pt;width:196.65pt;height:91.9pt;z-index:251706368;mso-width-relative:margin;mso-height-relative:margin" coordorigin="-382,-899" coordsize="22544,10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">
                <v:group id="Groupe 193" o:spid="_x0000_s1035" style="position:absolute;left:2350;top:355;width:19812;height:9220" coordorigin="2164,583" coordsize="19812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oundrect id="Rectangle à coins arrondis 194" o:spid="_x0000_s1036" style="position:absolute;left:2164;top:583;width:19812;height:9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" fillcolor="window" strokecolor="#92d050" strokeweight="1pt">
                    <v:stroke joinstyle="miter"/>
                  </v:roundrect>
                  <v:shape id="Zone de texte 2" o:spid="_x0000_s1037" type="#_x0000_t202" style="position:absolute;left:5211;top:2100;width:16601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<v:textbox>
                      <w:txbxContent>
                        <w:p w14:paraId="35ABB281" w14:textId="5A28B239" w:rsidR="009B7784" w:rsidRPr="0059712A" w:rsidRDefault="009B7784" w:rsidP="009B7784">
                          <w:pPr>
                            <w:rPr>
                              <w:rFonts w:asciiTheme="majorHAnsi" w:hAnsiTheme="majorHAnsi" w:cstheme="majorHAnsi"/>
                              <w:sz w:val="24"/>
                            </w:rPr>
                          </w:pPr>
                          <w:r w:rsidRPr="009B7784">
                            <w:rPr>
                              <w:rFonts w:asciiTheme="majorHAnsi" w:hAnsiTheme="majorHAnsi" w:cstheme="majorHAnsi"/>
                            </w:rPr>
                            <w:t>Comment soustraire deux fractions de dénominateurs différents ? </w:t>
                          </w:r>
                        </w:p>
                      </w:txbxContent>
                    </v:textbox>
                  </v:shape>
                </v:group>
                <v:shape id="Image 196" o:spid="_x0000_s1038" type="#_x0000_t75" style="position:absolute;left:-382;top:-899;width:5779;height:5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  <w:r w:rsidRPr="003E4DE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1336E04" wp14:editId="28F3D1BB">
            <wp:simplePos x="0" y="0"/>
            <wp:positionH relativeFrom="column">
              <wp:posOffset>4938397</wp:posOffset>
            </wp:positionH>
            <wp:positionV relativeFrom="paragraph">
              <wp:posOffset>345594</wp:posOffset>
            </wp:positionV>
            <wp:extent cx="511808" cy="565150"/>
            <wp:effectExtent l="0" t="0" r="3175" b="6350"/>
            <wp:wrapNone/>
            <wp:docPr id="23" name="Image 23" descr="C:\Users\rhouette\Desktop\Parcours diff 4e\Parcours_Romain\picto_mascottes\1_garçon d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uette\Desktop\Parcours diff 4e\Parcours_Romain\picto_mascottes\1_garçon droi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08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784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E972435" wp14:editId="38EA22F2">
                <wp:simplePos x="0" y="0"/>
                <wp:positionH relativeFrom="column">
                  <wp:posOffset>2591646</wp:posOffset>
                </wp:positionH>
                <wp:positionV relativeFrom="paragraph">
                  <wp:posOffset>381195</wp:posOffset>
                </wp:positionV>
                <wp:extent cx="2826812" cy="1149350"/>
                <wp:effectExtent l="0" t="0" r="0" b="1270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812" cy="1149350"/>
                          <a:chOff x="0" y="145019"/>
                          <a:chExt cx="2827452" cy="1193011"/>
                        </a:xfrm>
                      </wpg:grpSpPr>
                      <wpg:grpSp>
                        <wpg:cNvPr id="198" name="Groupe 198"/>
                        <wpg:cNvGrpSpPr/>
                        <wpg:grpSpPr>
                          <a:xfrm>
                            <a:off x="0" y="304800"/>
                            <a:ext cx="2807335" cy="1033230"/>
                            <a:chOff x="0" y="295275"/>
                            <a:chExt cx="2807708" cy="681494"/>
                          </a:xfrm>
                        </wpg:grpSpPr>
                        <wps:wsp>
                          <wps:cNvPr id="199" name="Rectangle à coins arrondis 199"/>
                          <wps:cNvSpPr/>
                          <wps:spPr>
                            <a:xfrm>
                              <a:off x="0" y="295275"/>
                              <a:ext cx="2807708" cy="68149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92" y="409454"/>
                              <a:ext cx="2370688" cy="499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23E242" w14:textId="062F2A8A" w:rsidR="009B7784" w:rsidRPr="00937F29" w:rsidRDefault="003E4DEB" w:rsidP="009B7784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9B7784">
                                  <w:rPr>
                                    <w:rFonts w:asciiTheme="majorHAnsi" w:hAnsiTheme="majorHAnsi" w:cstheme="majorHAnsi"/>
                                  </w:rPr>
                                  <w:t>Facile, on les met au même dénominateur, puis on soustrait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les numérateurs.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1" name="Image 20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5307" y="145019"/>
                            <a:ext cx="482145" cy="551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72435" id="Groupe 197" o:spid="_x0000_s1039" style="position:absolute;margin-left:204.05pt;margin-top:30pt;width:222.6pt;height:90.5pt;z-index:251707392;mso-width-relative:margin;mso-height-relative:margin" coordorigin=",1450" coordsize="28274,11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">
                <v:group id="Groupe 198" o:spid="_x0000_s1040" style="position:absolute;top:3048;width:28073;height:10332" coordorigin=",2952" coordsize="28077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oundrect id="Rectangle à coins arrondis 199" o:spid="_x0000_s1041" style="position:absolute;top:2952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" fillcolor="window" strokecolor="#92d050" strokeweight="1pt">
                    <v:stroke joinstyle="miter"/>
                  </v:roundrect>
                  <v:shape id="Zone de texte 2" o:spid="_x0000_s1042" type="#_x0000_t202" style="position:absolute;left:1839;top:4094;width:23707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0223E242" w14:textId="062F2A8A" w:rsidR="009B7784" w:rsidRPr="00937F29" w:rsidRDefault="003E4DEB" w:rsidP="009B778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9B7784">
                            <w:rPr>
                              <w:rFonts w:asciiTheme="majorHAnsi" w:hAnsiTheme="majorHAnsi" w:cstheme="majorHAnsi"/>
                            </w:rPr>
                            <w:t>Facile, on les met au même dénominateur, puis on soustrait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les numérateurs.</w:t>
                          </w:r>
                        </w:p>
                      </w:txbxContent>
                    </v:textbox>
                  </v:shape>
                </v:group>
                <v:shape id="Image 201" o:spid="_x0000_s1043" type="#_x0000_t75" style="position:absolute;left:23453;top:1450;width:4821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">
                  <v:imagedata r:id="rId18" o:title=""/>
                  <v:path arrowok="t"/>
                </v:shape>
              </v:group>
            </w:pict>
          </mc:Fallback>
        </mc:AlternateContent>
      </w: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3866A23" wp14:editId="66A29A2D">
            <wp:extent cx="720000" cy="395397"/>
            <wp:effectExtent l="0" t="0" r="4445" b="508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2E00" w14:textId="4942D1C8" w:rsidR="009B7784" w:rsidRDefault="009B7784" w:rsidP="003E4DEB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09E4FBAC" w14:textId="75A3003D" w:rsidR="003E4DEB" w:rsidRDefault="003E4DEB" w:rsidP="003E4DEB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094D1801" w14:textId="6D9E8AF1" w:rsidR="003E4DEB" w:rsidRDefault="003E4DEB" w:rsidP="003E4DEB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764542AC" w14:textId="77777777" w:rsidR="003E4DEB" w:rsidRPr="009B7784" w:rsidRDefault="003E4DEB" w:rsidP="003E4DEB">
      <w:pPr>
        <w:spacing w:after="0"/>
        <w:rPr>
          <w:rFonts w:asciiTheme="majorHAnsi" w:hAnsiTheme="majorHAnsi" w:cstheme="majorHAnsi"/>
        </w:rPr>
      </w:pPr>
    </w:p>
    <w:p w14:paraId="69A29E13" w14:textId="78250C19" w:rsidR="009B7784" w:rsidRPr="009B7784" w:rsidRDefault="009B7784" w:rsidP="003E4DEB">
      <w:pPr>
        <w:spacing w:after="0"/>
        <w:rPr>
          <w:rFonts w:asciiTheme="majorHAnsi" w:hAnsiTheme="majorHAnsi" w:cstheme="majorHAnsi"/>
        </w:rPr>
      </w:pPr>
    </w:p>
    <w:p w14:paraId="0BA4DE00" w14:textId="6C3EC20B" w:rsidR="009B7784" w:rsidRDefault="009B7784" w:rsidP="003E4DEB">
      <w:pPr>
        <w:spacing w:after="0"/>
        <w:rPr>
          <w:rFonts w:asciiTheme="majorHAnsi" w:hAnsiTheme="majorHAnsi" w:cstheme="majorHAnsi"/>
        </w:rPr>
      </w:pPr>
    </w:p>
    <w:p w14:paraId="40C729E7" w14:textId="77777777" w:rsidR="009B7784" w:rsidRDefault="009B7784" w:rsidP="003E4DEB">
      <w:pPr>
        <w:spacing w:after="0"/>
        <w:rPr>
          <w:rFonts w:asciiTheme="majorHAnsi" w:hAnsiTheme="majorHAnsi" w:cstheme="majorHAnsi"/>
        </w:rPr>
      </w:pPr>
    </w:p>
    <w:p w14:paraId="4A0E1B8B" w14:textId="2CC1B71F" w:rsidR="009B7784" w:rsidRPr="009B7784" w:rsidRDefault="009B7784" w:rsidP="009B7784">
      <w:pPr>
        <w:spacing w:after="0" w:line="240" w:lineRule="auto"/>
        <w:jc w:val="both"/>
        <w:rPr>
          <w:rFonts w:asciiTheme="majorHAnsi" w:eastAsiaTheme="minorEastAsia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a.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Recopier et compléter : « 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4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  <m:r>
          <w:rPr>
            <w:rFonts w:ascii="Cambria Math" w:hAnsi="Cambria Math" w:cstheme="majorHAnsi"/>
          </w:rPr>
          <m:t>-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7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4×…</m:t>
            </m:r>
          </m:num>
          <m:den>
            <m:r>
              <w:rPr>
                <w:rFonts w:ascii="Cambria Math" w:hAnsi="Cambria Math" w:cstheme="majorHAnsi"/>
              </w:rPr>
              <m:t>5×…</m:t>
            </m:r>
          </m:den>
        </m:f>
        <m:r>
          <w:rPr>
            <w:rFonts w:ascii="Cambria Math" w:hAnsi="Cambria Math" w:cstheme="majorHAnsi"/>
          </w:rPr>
          <m:t>-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3×…</m:t>
            </m:r>
          </m:num>
          <m:den>
            <m:r>
              <w:rPr>
                <w:rFonts w:ascii="Cambria Math" w:hAnsi="Cambria Math" w:cstheme="majorHAnsi"/>
              </w:rPr>
              <m:t>7×…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35</m:t>
            </m:r>
          </m:den>
        </m:f>
        <m:r>
          <w:rPr>
            <w:rFonts w:ascii="Cambria Math" w:hAnsi="Cambria Math" w:cstheme="majorHAnsi"/>
          </w:rPr>
          <m:t>+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35</m:t>
            </m:r>
          </m:den>
        </m:f>
        <m: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…</m:t>
            </m:r>
          </m:num>
          <m:den>
            <m:r>
              <w:rPr>
                <w:rFonts w:ascii="Cambria Math" w:hAnsi="Cambria Math" w:cstheme="majorHAnsi"/>
              </w:rPr>
              <m:t>35</m:t>
            </m:r>
          </m:den>
        </m:f>
      </m:oMath>
      <w:r w:rsidRPr="009B7784">
        <w:rPr>
          <w:rFonts w:asciiTheme="majorHAnsi" w:eastAsiaTheme="minorEastAsia" w:hAnsiTheme="majorHAnsi" w:cstheme="majorHAnsi"/>
        </w:rPr>
        <w:t> »</w:t>
      </w:r>
      <w:r w:rsidR="003E4DEB">
        <w:rPr>
          <w:rFonts w:asciiTheme="majorHAnsi" w:eastAsiaTheme="minorEastAsia" w:hAnsiTheme="majorHAnsi" w:cstheme="majorHAnsi"/>
        </w:rPr>
        <w:t>.</w:t>
      </w:r>
    </w:p>
    <w:p w14:paraId="1A43917E" w14:textId="7AA556E0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b.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Quelle est la proportion d’élèves qui ont un téléphone portable qui n’est pas un smartphone ?</w:t>
      </w:r>
    </w:p>
    <w:p w14:paraId="2D315B20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5981B7FC" w14:textId="211F04EA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96E6152" wp14:editId="5A9855C3">
            <wp:extent cx="720000" cy="399524"/>
            <wp:effectExtent l="0" t="0" r="4445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24D3" w14:textId="34AFB5D3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a.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Calculer la proportion d’élèves qui ont un téléphone portable et un ordinateur.</w:t>
      </w:r>
    </w:p>
    <w:p w14:paraId="159D8A2C" w14:textId="4BBA1FC9" w:rsidR="009B7784" w:rsidRPr="009B7784" w:rsidRDefault="009B7784" w:rsidP="009B778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b/>
          <w:color w:val="FF0000"/>
        </w:rPr>
        <w:t>b.</w:t>
      </w:r>
      <w:r w:rsidRPr="009B7784">
        <w:rPr>
          <w:rFonts w:asciiTheme="majorHAnsi" w:hAnsiTheme="majorHAnsi" w:cstheme="majorHAnsi"/>
          <w:color w:val="FF0000"/>
        </w:rPr>
        <w:t xml:space="preserve"> </w:t>
      </w:r>
      <w:r w:rsidRPr="009B7784">
        <w:rPr>
          <w:rFonts w:asciiTheme="majorHAnsi" w:hAnsiTheme="majorHAnsi" w:cstheme="majorHAnsi"/>
        </w:rPr>
        <w:t>Calculer la proportion d’élèves qui n’ont ni téléphone portable ni ordinateur</w:t>
      </w:r>
    </w:p>
    <w:p w14:paraId="57CA7374" w14:textId="77777777" w:rsidR="009B7784" w:rsidRPr="009B7784" w:rsidRDefault="009B7784" w:rsidP="009B7784">
      <w:pPr>
        <w:rPr>
          <w:rFonts w:asciiTheme="majorHAnsi" w:hAnsiTheme="majorHAnsi" w:cstheme="majorHAnsi"/>
        </w:rPr>
      </w:pPr>
    </w:p>
    <w:p w14:paraId="0CBC0F32" w14:textId="7C2ADBCA" w:rsidR="009B7784" w:rsidRPr="009B7784" w:rsidRDefault="009B7784" w:rsidP="009B7784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06DAB8B" wp14:editId="4A5AD966">
            <wp:extent cx="720000" cy="400952"/>
            <wp:effectExtent l="0" t="0" r="444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F360" w14:textId="2A8F1F43" w:rsidR="00D4180E" w:rsidRPr="003E4DEB" w:rsidRDefault="009B7784" w:rsidP="003E4DEB">
      <w:pPr>
        <w:rPr>
          <w:rFonts w:asciiTheme="majorHAnsi" w:hAnsiTheme="majorHAnsi" w:cstheme="majorHAnsi"/>
        </w:rPr>
      </w:pPr>
      <w:r w:rsidRPr="009B7784">
        <w:rPr>
          <w:rFonts w:asciiTheme="majorHAnsi" w:hAnsiTheme="majorHAnsi" w:cstheme="majorHAnsi"/>
        </w:rPr>
        <w:t>Calculer la proportion d’élèves qui ont un ordinateur, mais pas de téléphone portable.</w:t>
      </w:r>
      <w:bookmarkEnd w:id="0"/>
    </w:p>
    <w:sectPr w:rsidR="00D4180E" w:rsidRPr="003E4DE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9189" w14:textId="77777777" w:rsidR="00003556" w:rsidRDefault="00003556" w:rsidP="00B4665A">
      <w:pPr>
        <w:spacing w:after="0" w:line="240" w:lineRule="auto"/>
      </w:pPr>
      <w:r>
        <w:separator/>
      </w:r>
    </w:p>
  </w:endnote>
  <w:endnote w:type="continuationSeparator" w:id="0">
    <w:p w14:paraId="1D10108D" w14:textId="77777777" w:rsidR="00003556" w:rsidRDefault="00003556" w:rsidP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0DDD" w14:textId="72424C4D" w:rsidR="00B4665A" w:rsidRPr="00B4665A" w:rsidRDefault="00B4665A" w:rsidP="00B4665A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>Manuel Transmath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9B7784">
      <w:rPr>
        <w:rFonts w:asciiTheme="majorHAnsi" w:hAnsiTheme="majorHAnsi" w:cstheme="majorHAnsi"/>
        <w:color w:val="808080" w:themeColor="background1" w:themeShade="80"/>
        <w:sz w:val="18"/>
      </w:rPr>
      <w:t>3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F573" w14:textId="77777777" w:rsidR="00003556" w:rsidRDefault="00003556" w:rsidP="00B4665A">
      <w:pPr>
        <w:spacing w:after="0" w:line="240" w:lineRule="auto"/>
      </w:pPr>
      <w:r>
        <w:separator/>
      </w:r>
    </w:p>
  </w:footnote>
  <w:footnote w:type="continuationSeparator" w:id="0">
    <w:p w14:paraId="593F4311" w14:textId="77777777" w:rsidR="00003556" w:rsidRDefault="00003556" w:rsidP="00B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DA2"/>
    <w:multiLevelType w:val="hybridMultilevel"/>
    <w:tmpl w:val="55E81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FE0"/>
    <w:multiLevelType w:val="hybridMultilevel"/>
    <w:tmpl w:val="EC88D3D4"/>
    <w:lvl w:ilvl="0" w:tplc="258E065C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4075B"/>
    <w:multiLevelType w:val="hybridMultilevel"/>
    <w:tmpl w:val="6A268D82"/>
    <w:lvl w:ilvl="0" w:tplc="5C28C28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AD7196"/>
    <w:multiLevelType w:val="hybridMultilevel"/>
    <w:tmpl w:val="3E3E4E7C"/>
    <w:lvl w:ilvl="0" w:tplc="2494C676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DA471C"/>
    <w:multiLevelType w:val="hybridMultilevel"/>
    <w:tmpl w:val="8072284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9394CC3"/>
    <w:multiLevelType w:val="hybridMultilevel"/>
    <w:tmpl w:val="F2649FF8"/>
    <w:lvl w:ilvl="0" w:tplc="7CAC4370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5"/>
    <w:rsid w:val="00003556"/>
    <w:rsid w:val="00050C2D"/>
    <w:rsid w:val="000641B7"/>
    <w:rsid w:val="000F5AA1"/>
    <w:rsid w:val="0010460E"/>
    <w:rsid w:val="001118EE"/>
    <w:rsid w:val="001778DC"/>
    <w:rsid w:val="0018349A"/>
    <w:rsid w:val="0023540F"/>
    <w:rsid w:val="00290C97"/>
    <w:rsid w:val="00292FE2"/>
    <w:rsid w:val="002B5117"/>
    <w:rsid w:val="002D483C"/>
    <w:rsid w:val="002E1630"/>
    <w:rsid w:val="003E4DEB"/>
    <w:rsid w:val="00447253"/>
    <w:rsid w:val="006A658B"/>
    <w:rsid w:val="006D2CE2"/>
    <w:rsid w:val="0072252D"/>
    <w:rsid w:val="007A723F"/>
    <w:rsid w:val="00811EF4"/>
    <w:rsid w:val="00856E9D"/>
    <w:rsid w:val="008E6DC6"/>
    <w:rsid w:val="008E7653"/>
    <w:rsid w:val="008F2686"/>
    <w:rsid w:val="00902852"/>
    <w:rsid w:val="009372F5"/>
    <w:rsid w:val="00953B7F"/>
    <w:rsid w:val="00957E4F"/>
    <w:rsid w:val="009B7784"/>
    <w:rsid w:val="00A1004D"/>
    <w:rsid w:val="00A3596C"/>
    <w:rsid w:val="00AB4D7A"/>
    <w:rsid w:val="00AC4D49"/>
    <w:rsid w:val="00B24FF8"/>
    <w:rsid w:val="00B4665A"/>
    <w:rsid w:val="00CB3F36"/>
    <w:rsid w:val="00D046B2"/>
    <w:rsid w:val="00D4180E"/>
    <w:rsid w:val="00DD1E36"/>
    <w:rsid w:val="00F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B0C"/>
  <w15:chartTrackingRefBased/>
  <w15:docId w15:val="{D9FB2979-170E-4A80-9C79-8C5CF0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04D"/>
    <w:rPr>
      <w:color w:val="808080"/>
    </w:rPr>
  </w:style>
  <w:style w:type="paragraph" w:styleId="Paragraphedeliste">
    <w:name w:val="List Paragraph"/>
    <w:basedOn w:val="Normal"/>
    <w:qFormat/>
    <w:rsid w:val="001778DC"/>
    <w:pPr>
      <w:ind w:left="720"/>
      <w:contextualSpacing/>
    </w:pPr>
  </w:style>
  <w:style w:type="paragraph" w:customStyle="1" w:styleId="Default">
    <w:name w:val="Default"/>
    <w:rsid w:val="00111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65A"/>
  </w:style>
  <w:style w:type="paragraph" w:styleId="Pieddepage">
    <w:name w:val="footer"/>
    <w:basedOn w:val="Normal"/>
    <w:link w:val="Pieddepag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VEDRINE Mickaël (IXL-Teacher)</dc:creator>
  <cp:keywords/>
  <dc:description/>
  <cp:lastModifiedBy>Houette.Romain</cp:lastModifiedBy>
  <cp:revision>4</cp:revision>
  <cp:lastPrinted>2021-05-09T09:51:00Z</cp:lastPrinted>
  <dcterms:created xsi:type="dcterms:W3CDTF">2021-06-07T13:50:00Z</dcterms:created>
  <dcterms:modified xsi:type="dcterms:W3CDTF">2021-06-17T09:45:00Z</dcterms:modified>
</cp:coreProperties>
</file>